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294"/>
        <w:gridCol w:w="5936"/>
      </w:tblGrid>
      <w:tr w:rsidR="00E1330E" w:rsidRPr="00E71C64" w:rsidTr="00E00C10">
        <w:trPr>
          <w:gridAfter w:val="2"/>
          <w:wAfter w:w="7230" w:type="dxa"/>
          <w:trHeight w:val="255"/>
        </w:trPr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Spațiu</w:t>
            </w:r>
            <w:proofErr w:type="spellEnd"/>
            <w:r w:rsidRPr="00E71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evenimente</w:t>
            </w:r>
            <w:proofErr w:type="spellEnd"/>
          </w:p>
        </w:tc>
      </w:tr>
      <w:tr w:rsidR="00E1330E" w:rsidRPr="00E71C64" w:rsidTr="00E00C10">
        <w:trPr>
          <w:trHeight w:val="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13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Miercuri</w:t>
            </w:r>
            <w:proofErr w:type="spellEnd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29</w:t>
            </w:r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august</w:t>
            </w:r>
            <w:r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10:00-11:00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440670" w:rsidTr="00E00C1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440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11:</w:t>
            </w:r>
            <w:r w:rsidR="0044067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0 - 12:00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1F085B" w:rsidRDefault="00440670" w:rsidP="00D15B17">
            <w:pPr>
              <w:spacing w:after="0" w:line="240" w:lineRule="auto"/>
              <w:rPr>
                <w:rFonts w:ascii="Arial Narrow" w:hAnsi="Arial Narrow" w:cs="Arial"/>
                <w:b/>
                <w:caps/>
                <w:sz w:val="24"/>
                <w:szCs w:val="24"/>
                <w:shd w:val="clear" w:color="auto" w:fill="FFFFFF"/>
              </w:rPr>
            </w:pPr>
            <w:r w:rsidRPr="001F085B">
              <w:rPr>
                <w:rFonts w:ascii="Arial Narrow" w:hAnsi="Arial Narrow" w:cs="Arial"/>
                <w:b/>
                <w:caps/>
                <w:sz w:val="24"/>
                <w:szCs w:val="24"/>
                <w:shd w:val="clear" w:color="auto" w:fill="FFFFFF"/>
              </w:rPr>
              <w:t>Grupul Editorial Litera AVN SRL</w:t>
            </w:r>
          </w:p>
          <w:p w:rsidR="00EA6092" w:rsidRDefault="00EA6092" w:rsidP="00D15B17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</w:pPr>
            <w:r w:rsidRPr="001F085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Ioan </w:t>
            </w:r>
            <w:proofErr w:type="spellStart"/>
            <w:r w:rsidRPr="001F085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Aurel</w:t>
            </w:r>
            <w:proofErr w:type="spellEnd"/>
            <w:r w:rsidRPr="001F085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Pop, Ioan </w:t>
            </w:r>
            <w:proofErr w:type="spellStart"/>
            <w:r w:rsidRPr="001F085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Bolovan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0670" w:rsidRPr="001F085B" w:rsidRDefault="00440670" w:rsidP="00D15B1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Marea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istorie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ilustrată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României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1F085B">
              <w:rPr>
                <w:rFonts w:ascii="Arial Narrow" w:hAnsi="Arial Narrow" w:cs="Arial"/>
                <w:b/>
                <w:i/>
                <w:sz w:val="24"/>
                <w:szCs w:val="24"/>
                <w:shd w:val="clear" w:color="auto" w:fill="FFFFFF"/>
              </w:rPr>
              <w:t xml:space="preserve"> Moldova</w:t>
            </w:r>
            <w:r w:rsidRPr="001F085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092" w:rsidRDefault="00EA6092" w:rsidP="00EA609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  <w:t xml:space="preserve">     </w:t>
            </w:r>
            <w:r w:rsidRPr="00F64D31"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  <w:t>Prezintă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  <w:t>: Aurel Pop, Ioan Bolovan</w:t>
            </w:r>
          </w:p>
          <w:p w:rsidR="00440670" w:rsidRPr="00EA6092" w:rsidRDefault="00440670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caps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12:00 - 13:00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440670" w:rsidTr="00E00C1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325A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13:</w:t>
            </w:r>
            <w:r w:rsidR="00325AF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15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 xml:space="preserve"> - 14:</w:t>
            </w:r>
            <w:r w:rsidR="00325AF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AF0" w:rsidRPr="003005B5" w:rsidRDefault="00325AF0" w:rsidP="00325AF0">
            <w:pPr>
              <w:spacing w:after="0" w:line="276" w:lineRule="auto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Calibri" w:hAnsi="Arial Narrow" w:cs="Arial"/>
                <w:b/>
                <w:caps/>
                <w:sz w:val="24"/>
                <w:szCs w:val="24"/>
                <w:lang w:val="ro-RO"/>
              </w:rPr>
              <w:t>Editura Academiei Române și Univers Juridic</w:t>
            </w:r>
          </w:p>
          <w:p w:rsidR="00E1330E" w:rsidRDefault="00325AF0" w:rsidP="00325AF0">
            <w:pPr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Calibri" w:hAnsi="Arial Narrow" w:cs="Arial"/>
                <w:b/>
                <w:i/>
                <w:sz w:val="24"/>
                <w:szCs w:val="24"/>
                <w:lang w:val="ro-RO"/>
              </w:rPr>
              <w:t>Protecția juridică a patrimoniului cultural și natural</w:t>
            </w:r>
            <w:r w:rsidRPr="003005B5">
              <w:rPr>
                <w:rFonts w:ascii="Arial Narrow" w:eastAsia="Calibri" w:hAnsi="Arial Narrow" w:cs="Arial"/>
                <w:sz w:val="24"/>
                <w:szCs w:val="24"/>
                <w:lang w:val="ro-RO"/>
              </w:rPr>
              <w:t xml:space="preserve">, dedicat Centenarului Marii Uniri și Anului european al patrimoniului cultural, de Augustin Lazăr, coordonat de Mircea Duțu, Augustin Lazăr și Ovidiu Predescu  </w:t>
            </w:r>
          </w:p>
          <w:p w:rsidR="00EA6092" w:rsidRPr="003005B5" w:rsidRDefault="00EA6092" w:rsidP="00325AF0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FF0000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14:30 - 15:00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00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5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="00E00C1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0 - 1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6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="00E00C1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Editura Magic Print:</w:t>
            </w: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1.Lansare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volum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,, POLITICĂ, FOTBAL ȘI DIPLOMAȚIE ÎN PENINSULA BALCANICĂ (1896-1933),</w:t>
            </w:r>
          </w:p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Autor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: </w:t>
            </w:r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Paul Claudiu </w:t>
            </w:r>
            <w:proofErr w:type="spellStart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Cotîrleț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, </w:t>
            </w:r>
          </w:p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Editura Magic Print, 2018</w:t>
            </w: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ab/>
            </w: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ab/>
            </w:r>
          </w:p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Moderator: </w:t>
            </w:r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Editor Maria </w:t>
            </w:r>
            <w:proofErr w:type="spellStart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Dohotaru</w:t>
            </w:r>
            <w:proofErr w:type="spellEnd"/>
          </w:p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Invitați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Veaceslav</w:t>
            </w:r>
            <w:proofErr w:type="spellEnd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Șaramet</w:t>
            </w:r>
            <w:proofErr w:type="spellEnd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Secretar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de Stat pentru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Românii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Pretutindeni</w:t>
            </w:r>
            <w:proofErr w:type="spellEnd"/>
          </w:p>
          <w:p w:rsidR="00E00C10" w:rsidRPr="00E00C10" w:rsidRDefault="00E00C10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              </w:t>
            </w:r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Valeriu </w:t>
            </w:r>
            <w:proofErr w:type="spellStart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Andronic</w:t>
            </w:r>
            <w:proofErr w:type="spellEnd"/>
            <w:r w:rsidRPr="00E00C10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 </w:t>
            </w:r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Conducător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Serviciu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Pază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și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Protecție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Republicii</w:t>
            </w:r>
            <w:proofErr w:type="spellEnd"/>
            <w:r w:rsidRP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Moldova (1994-1997)</w:t>
            </w:r>
          </w:p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00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6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="00E00C1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 xml:space="preserve">0 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–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17:00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18:00 - 19:00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19:00 - 20:00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1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13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lastRenderedPageBreak/>
              <w:t>Joi 3</w:t>
            </w:r>
            <w:r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0</w:t>
            </w:r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august</w:t>
            </w:r>
            <w:r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10:00-11:00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E1330E">
            <w:pPr>
              <w:spacing w:after="0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133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11:00 - 1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3005B5" w:rsidRDefault="00E1330E" w:rsidP="00E1330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EPIGRAF  </w:t>
            </w:r>
          </w:p>
          <w:p w:rsidR="00E1330E" w:rsidRPr="003005B5" w:rsidRDefault="00E1330E" w:rsidP="00E1330E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 xml:space="preserve">Danilov Maria. </w:t>
            </w:r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Carte </w:t>
            </w:r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o-RO"/>
              </w:rPr>
              <w:t>și cenzură în Basarabia (1812-1918</w:t>
            </w:r>
            <w:r w:rsidRPr="003005B5">
              <w:rPr>
                <w:rFonts w:ascii="Arial Narrow" w:eastAsia="Times New Roman" w:hAnsi="Arial Narrow" w:cs="Arial"/>
                <w:i/>
                <w:sz w:val="24"/>
                <w:szCs w:val="24"/>
                <w:lang w:val="ro-RO"/>
              </w:rPr>
              <w:t>)</w:t>
            </w:r>
          </w:p>
          <w:p w:rsidR="00E1330E" w:rsidRPr="003005B5" w:rsidRDefault="00E1330E" w:rsidP="00E1330E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Prezentare: Maria Danilov;</w:t>
            </w:r>
          </w:p>
          <w:p w:rsidR="00E1330E" w:rsidRDefault="00E1330E" w:rsidP="00E1330E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Moderator: Oleg Bujor</w:t>
            </w:r>
          </w:p>
          <w:p w:rsidR="00EA6092" w:rsidRPr="003005B5" w:rsidRDefault="00EA6092" w:rsidP="00E1330E">
            <w:pPr>
              <w:spacing w:after="0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940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15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 xml:space="preserve"> - 1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Arial"/>
                <w:b/>
                <w:sz w:val="24"/>
                <w:szCs w:val="24"/>
              </w:rPr>
              <w:t>E</w:t>
            </w:r>
            <w:r w:rsidR="009408AB" w:rsidRPr="003005B5">
              <w:rPr>
                <w:rFonts w:ascii="Arial Narrow" w:eastAsia="Times New Roman" w:hAnsi="Arial Narrow" w:cs="Arial"/>
                <w:b/>
                <w:sz w:val="24"/>
                <w:szCs w:val="24"/>
              </w:rPr>
              <w:t>PIGRA</w:t>
            </w:r>
            <w:r w:rsidRPr="003005B5">
              <w:rPr>
                <w:rFonts w:ascii="Arial Narrow" w:eastAsia="Times New Roman" w:hAnsi="Arial Narrow" w:cs="Arial"/>
                <w:b/>
                <w:sz w:val="24"/>
                <w:szCs w:val="24"/>
              </w:rPr>
              <w:t>F</w:t>
            </w:r>
          </w:p>
          <w:p w:rsidR="00E1330E" w:rsidRPr="00EA6092" w:rsidRDefault="00E1330E" w:rsidP="00E1330E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>Plămădeală</w:t>
            </w:r>
            <w:proofErr w:type="spellEnd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 xml:space="preserve"> Ana-Maria. </w:t>
            </w:r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Emil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Loteanu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splendoarea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și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prăbușirea</w:t>
            </w:r>
            <w:proofErr w:type="spellEnd"/>
            <w:r w:rsid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visului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romantic</w:t>
            </w:r>
          </w:p>
          <w:p w:rsidR="00E1330E" w:rsidRPr="003005B5" w:rsidRDefault="00E1330E" w:rsidP="00E133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>Prezentare</w:t>
            </w:r>
            <w:proofErr w:type="spellEnd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 xml:space="preserve">: Ana-Maria </w:t>
            </w:r>
            <w:proofErr w:type="spellStart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>Plămădeală</w:t>
            </w:r>
            <w:proofErr w:type="spellEnd"/>
          </w:p>
          <w:p w:rsidR="00E1330E" w:rsidRDefault="00E1330E" w:rsidP="00E133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 xml:space="preserve">Moderator: Oleg </w:t>
            </w:r>
            <w:proofErr w:type="spellStart"/>
            <w:r w:rsidRPr="003005B5">
              <w:rPr>
                <w:rFonts w:ascii="Arial Narrow" w:eastAsia="Times New Roman" w:hAnsi="Arial Narrow" w:cs="Arial"/>
                <w:sz w:val="24"/>
                <w:szCs w:val="24"/>
              </w:rPr>
              <w:t>Bujor</w:t>
            </w:r>
            <w:proofErr w:type="spellEnd"/>
          </w:p>
          <w:p w:rsidR="00EA6092" w:rsidRPr="003005B5" w:rsidRDefault="00EA6092" w:rsidP="00E1330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940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 xml:space="preserve">0 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-12:00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9408AB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EPIGRAF</w:t>
            </w:r>
          </w:p>
          <w:p w:rsidR="009408AB" w:rsidRPr="00EA6092" w:rsidRDefault="009408AB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 xml:space="preserve">Olărescu Dumitru. </w:t>
            </w:r>
            <w:r w:rsidRPr="00EA6092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o-RO"/>
              </w:rPr>
              <w:t>Hermeneutica filmului despre artă</w:t>
            </w:r>
          </w:p>
          <w:p w:rsidR="009408AB" w:rsidRPr="003005B5" w:rsidRDefault="009408AB" w:rsidP="00D15B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Prezentare: Dumitri Olărescu</w:t>
            </w:r>
          </w:p>
          <w:p w:rsidR="00EA6092" w:rsidRPr="003005B5" w:rsidRDefault="009408AB" w:rsidP="00A32B0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3005B5"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  <w:t>Moderator: Oleg Bujor</w:t>
            </w:r>
          </w:p>
        </w:tc>
      </w:tr>
      <w:tr w:rsidR="00990D41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0D41" w:rsidRPr="00E71C64" w:rsidRDefault="00990D41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0D41" w:rsidRPr="00E71C64" w:rsidRDefault="00990D41" w:rsidP="00AB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="00AB7C09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:00 - 1</w:t>
            </w:r>
            <w:r w:rsidR="00AB7C09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D41" w:rsidRPr="009F3817" w:rsidRDefault="00990D41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AB7C09" w:rsidP="00AB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13</w:t>
            </w:r>
            <w:r w:rsidR="00E1330E"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:00 - 1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4</w:t>
            </w:r>
            <w:r w:rsidR="00E1330E"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B08" w:rsidRPr="009F3817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</w:pPr>
            <w:r w:rsidRPr="009F3817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  <w:t>EDITURA UNIVERSITĂȚII DE VEST DIN TIMIȘOARA</w:t>
            </w:r>
          </w:p>
          <w:p w:rsidR="00A32B08" w:rsidRPr="009F3817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val="ro-RO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val="ro-RO"/>
              </w:rPr>
              <w:t>L</w:t>
            </w:r>
            <w:r w:rsidRPr="009F381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val="ro-RO"/>
              </w:rPr>
              <w:t>ansare de carte </w:t>
            </w:r>
            <w:r w:rsidRPr="009F3817">
              <w:rPr>
                <w:rFonts w:ascii="Arial Narrow" w:eastAsia="Times New Roman" w:hAnsi="Arial Narrow" w:cs="Times New Roman"/>
                <w:b/>
                <w:i/>
                <w:iCs/>
                <w:color w:val="222222"/>
                <w:sz w:val="24"/>
                <w:szCs w:val="24"/>
                <w:lang w:val="ro-RO"/>
              </w:rPr>
              <w:t>Mărțișorul</w:t>
            </w:r>
            <w:r w:rsidRPr="009F3817">
              <w:rPr>
                <w:rFonts w:ascii="Arial Narrow" w:eastAsia="Times New Roman" w:hAnsi="Arial Narrow" w:cs="Times New Roman"/>
                <w:i/>
                <w:iCs/>
                <w:color w:val="222222"/>
                <w:sz w:val="24"/>
                <w:szCs w:val="24"/>
                <w:lang w:val="ro-RO"/>
              </w:rPr>
              <w:t>. Ediție limitată, </w:t>
            </w:r>
            <w:r w:rsidRPr="009F381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val="ro-RO"/>
              </w:rPr>
              <w:t>volum colectiv</w:t>
            </w:r>
          </w:p>
          <w:p w:rsidR="00E1330E" w:rsidRPr="009F3817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ro-RO"/>
              </w:rPr>
            </w:pPr>
            <w:r w:rsidRPr="009F3817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Prezintă:</w:t>
            </w:r>
            <w:r w:rsidRPr="009F3817">
              <w:rPr>
                <w:rFonts w:ascii="Arial Narrow" w:eastAsia="Times New Roman" w:hAnsi="Arial Narrow" w:cs="Times New Roman"/>
                <w:color w:val="500050"/>
                <w:sz w:val="24"/>
                <w:szCs w:val="24"/>
                <w:lang w:val="ro-RO"/>
              </w:rPr>
              <w:t> </w:t>
            </w:r>
            <w:r w:rsidRPr="009F381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Tatiana Potîng</w:t>
            </w:r>
            <w:r w:rsidRPr="009F3817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, </w:t>
            </w:r>
            <w:r w:rsidRPr="009F381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Otilia Hedeșan</w:t>
            </w:r>
            <w:r w:rsidRPr="009F3817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, </w:t>
            </w:r>
            <w:r w:rsidRPr="009F381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Corina Popa</w:t>
            </w:r>
            <w:r w:rsidRPr="009F3817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 și </w:t>
            </w:r>
            <w:r w:rsidRPr="009F3817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Diana Mihuț</w:t>
            </w:r>
          </w:p>
        </w:tc>
      </w:tr>
      <w:tr w:rsidR="00A32B08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B08" w:rsidRPr="00E71C64" w:rsidRDefault="00A32B08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32B08" w:rsidRDefault="00A32B08" w:rsidP="00AB7C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14:00-15:00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2B08" w:rsidRPr="009F3817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</w:pPr>
            <w:r w:rsidRPr="009F3817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  <w:t>EDITURA UNIVERSITĂȚII DE VEST DIN TIMIȘOARA</w:t>
            </w:r>
          </w:p>
          <w:p w:rsidR="00A32B08" w:rsidRPr="009F3817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</w:pPr>
            <w:r w:rsidRPr="009F3817">
              <w:rPr>
                <w:rFonts w:ascii="Arial Narrow" w:eastAsia="Times New Roman" w:hAnsi="Arial Narrow" w:cs="Times New Roman"/>
                <w:bCs/>
                <w:color w:val="222222"/>
                <w:sz w:val="24"/>
                <w:szCs w:val="24"/>
                <w:shd w:val="clear" w:color="auto" w:fill="FFFFFF"/>
                <w:lang w:val="ro-RO"/>
              </w:rPr>
              <w:t>Popa Corina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,</w:t>
            </w:r>
            <w:r w:rsidRPr="009F3817">
              <w:rPr>
                <w:rFonts w:ascii="Arial Narrow" w:eastAsia="Times New Roman" w:hAnsi="Arial Narrow" w:cs="Times New Roman"/>
                <w:b/>
                <w:iCs/>
                <w:color w:val="222222"/>
                <w:sz w:val="24"/>
                <w:szCs w:val="24"/>
                <w:shd w:val="clear" w:color="auto" w:fill="FFFFFF"/>
                <w:lang w:val="ro-RO"/>
              </w:rPr>
              <w:t>Femei de la Tisa</w:t>
            </w:r>
          </w:p>
          <w:p w:rsidR="00A32B08" w:rsidRPr="00DE337F" w:rsidRDefault="00A32B08" w:rsidP="00A32B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500050"/>
                <w:sz w:val="24"/>
                <w:szCs w:val="24"/>
                <w:lang w:val="ro-RO"/>
              </w:rPr>
            </w:pPr>
            <w:r w:rsidRPr="00DE337F"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Prezintă:</w:t>
            </w:r>
            <w:r w:rsidRPr="00DE337F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Igor Cașu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>,</w:t>
            </w:r>
            <w:r w:rsidRPr="00DE337F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Otilia Hedeșan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  <w:t xml:space="preserve">și </w:t>
            </w:r>
            <w:r w:rsidRPr="00DE337F">
              <w:rPr>
                <w:rFonts w:ascii="Arial Narrow" w:eastAsia="Times New Roman" w:hAnsi="Arial Narrow" w:cs="Times New Roman"/>
                <w:bCs/>
                <w:sz w:val="24"/>
                <w:szCs w:val="24"/>
                <w:lang w:val="ro-RO"/>
              </w:rPr>
              <w:t>Corina Popa</w:t>
            </w:r>
          </w:p>
          <w:p w:rsidR="00A32B08" w:rsidRPr="009F3817" w:rsidRDefault="00A32B08" w:rsidP="009F381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15:00 - 16:00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16:00 - 17:00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AB7C09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Nan Constantin Ilie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17:00 - 18:00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A6092" w:rsidRDefault="00A70DA7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EA6092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Editura ARC</w:t>
            </w:r>
          </w:p>
          <w:p w:rsidR="00A70DA7" w:rsidRPr="00EA6092" w:rsidRDefault="00EA6092" w:rsidP="00D15B17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6092">
              <w:rPr>
                <w:rFonts w:ascii="Arial Narrow" w:hAnsi="Arial Narrow" w:cs="Arial"/>
                <w:sz w:val="24"/>
                <w:szCs w:val="24"/>
              </w:rPr>
              <w:t>Sârbu</w:t>
            </w:r>
            <w:proofErr w:type="spellEnd"/>
            <w:r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6092">
              <w:rPr>
                <w:rFonts w:ascii="Arial Narrow" w:hAnsi="Arial Narrow" w:cs="Arial"/>
                <w:sz w:val="24"/>
                <w:szCs w:val="24"/>
              </w:rPr>
              <w:t>Antonina</w:t>
            </w:r>
            <w:proofErr w:type="spellEnd"/>
            <w:r w:rsidRPr="00EA6092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0DA7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Vulpea</w:t>
            </w:r>
            <w:proofErr w:type="spellEnd"/>
            <w:r w:rsidR="00A70DA7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0DA7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argintie</w:t>
            </w:r>
            <w:proofErr w:type="spellEnd"/>
            <w:r w:rsidR="00A70DA7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. Roman-</w:t>
            </w:r>
            <w:proofErr w:type="spellStart"/>
            <w:r w:rsidR="00A70DA7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confesiune</w:t>
            </w:r>
            <w:proofErr w:type="spellEnd"/>
            <w:r w:rsidR="00774EE2" w:rsidRPr="00EA609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70DA7" w:rsidRDefault="00A70DA7" w:rsidP="00D15B17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774EE2"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Maria Pilchin</w:t>
            </w:r>
          </w:p>
          <w:p w:rsidR="00EA6092" w:rsidRPr="00A70DA7" w:rsidRDefault="00EA6092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18:00 - 19:15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19:00 - 20:00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Vineri</w:t>
            </w:r>
            <w:proofErr w:type="spellEnd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9408AB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31august 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10:00-11:00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11:00 - 12:00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E1330E" w:rsidP="00A32B0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00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12:00 - 13:</w:t>
            </w:r>
            <w:r w:rsidR="00E00C1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2B08" w:rsidRPr="00E00C10" w:rsidRDefault="00A32B08" w:rsidP="00A32B08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E00C10">
              <w:rPr>
                <w:b/>
                <w:bCs/>
                <w:color w:val="FF0000"/>
                <w:sz w:val="24"/>
                <w:szCs w:val="24"/>
              </w:rPr>
              <w:t xml:space="preserve">Editura Junimea - </w:t>
            </w: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Amiaza</w:t>
            </w:r>
            <w:proofErr w:type="spellEnd"/>
            <w:r w:rsidRPr="00E00C1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cărţilor</w:t>
            </w:r>
            <w:proofErr w:type="spellEnd"/>
            <w:r w:rsidRPr="00E00C1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junimiste</w:t>
            </w:r>
            <w:proofErr w:type="spellEnd"/>
            <w:r w:rsidRPr="00E00C10">
              <w:rPr>
                <w:bCs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Semnale</w:t>
            </w:r>
            <w:proofErr w:type="spellEnd"/>
            <w:r w:rsidRPr="00E00C10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editoriale</w:t>
            </w:r>
            <w:proofErr w:type="spellEnd"/>
          </w:p>
          <w:p w:rsidR="00A32B08" w:rsidRPr="00E00C10" w:rsidRDefault="00A32B08" w:rsidP="00A32B0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E00C10">
              <w:rPr>
                <w:bCs/>
                <w:color w:val="FF0000"/>
                <w:sz w:val="24"/>
                <w:szCs w:val="24"/>
              </w:rPr>
              <w:t>Invitați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>:</w:t>
            </w:r>
            <w:r w:rsidR="00E00C10">
              <w:rPr>
                <w:color w:val="FF0000"/>
                <w:sz w:val="24"/>
                <w:szCs w:val="24"/>
              </w:rPr>
              <w:t xml:space="preserve"> </w:t>
            </w:r>
            <w:r w:rsidRPr="00E00C10">
              <w:rPr>
                <w:b/>
                <w:color w:val="FF0000"/>
                <w:sz w:val="24"/>
                <w:szCs w:val="24"/>
              </w:rPr>
              <w:t xml:space="preserve">Leo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Butnaru</w:t>
            </w:r>
            <w:proofErr w:type="spellEnd"/>
            <w:r w:rsidRPr="00E00C10">
              <w:rPr>
                <w:b/>
                <w:color w:val="FF0000"/>
                <w:sz w:val="24"/>
                <w:szCs w:val="24"/>
              </w:rPr>
              <w:t xml:space="preserve">, Alexandru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Burlacu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 xml:space="preserve">, </w:t>
            </w:r>
          </w:p>
          <w:p w:rsidR="00A32B08" w:rsidRPr="00E00C10" w:rsidRDefault="00A32B08" w:rsidP="00A32B0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00C10">
              <w:rPr>
                <w:b/>
                <w:color w:val="FF0000"/>
                <w:sz w:val="24"/>
                <w:szCs w:val="24"/>
              </w:rPr>
              <w:t>Margareta</w:t>
            </w:r>
            <w:r w:rsidRPr="00E00C1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Curtescu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>, </w:t>
            </w:r>
            <w:r w:rsidRPr="00E00C10">
              <w:rPr>
                <w:b/>
                <w:color w:val="FF0000"/>
                <w:sz w:val="24"/>
                <w:szCs w:val="24"/>
              </w:rPr>
              <w:t>Irina</w:t>
            </w:r>
            <w:r w:rsidRPr="00E00C1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Nechit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Radmila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Popovici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>, </w:t>
            </w:r>
          </w:p>
          <w:p w:rsidR="00E1330E" w:rsidRPr="00D008BE" w:rsidRDefault="00A32B08" w:rsidP="00A32B08">
            <w:pPr>
              <w:spacing w:after="0" w:line="240" w:lineRule="auto"/>
              <w:rPr>
                <w:sz w:val="19"/>
                <w:szCs w:val="19"/>
              </w:rPr>
            </w:pPr>
            <w:r w:rsidRPr="00E00C10">
              <w:rPr>
                <w:b/>
                <w:color w:val="FF0000"/>
                <w:sz w:val="24"/>
                <w:szCs w:val="24"/>
              </w:rPr>
              <w:t>Mihai</w:t>
            </w:r>
            <w:r w:rsidRPr="00E00C1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Şleahtiţchi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 xml:space="preserve">, </w:t>
            </w:r>
            <w:r w:rsidRPr="00E00C10">
              <w:rPr>
                <w:b/>
                <w:color w:val="FF0000"/>
                <w:sz w:val="24"/>
                <w:szCs w:val="24"/>
              </w:rPr>
              <w:t>Diana</w:t>
            </w:r>
            <w:r w:rsidRPr="00E00C1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0C10">
              <w:rPr>
                <w:b/>
                <w:color w:val="FF0000"/>
                <w:sz w:val="24"/>
                <w:szCs w:val="24"/>
              </w:rPr>
              <w:t>Vrabie</w:t>
            </w:r>
            <w:proofErr w:type="spellEnd"/>
            <w:r w:rsidRPr="00E00C10">
              <w:rPr>
                <w:color w:val="FF0000"/>
                <w:sz w:val="24"/>
                <w:szCs w:val="24"/>
              </w:rPr>
              <w:t>.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E00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13:</w:t>
            </w:r>
            <w:r w:rsidR="00E00C1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0 - 14:00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14:00 - 15:00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1F08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="001F085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6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:00 - 17:00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4EE2" w:rsidRPr="00DB58C9" w:rsidRDefault="00774EE2" w:rsidP="00774EE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</w:pPr>
            <w:r w:rsidRPr="00DB58C9">
              <w:rPr>
                <w:rFonts w:ascii="Arial Narrow" w:eastAsia="Times New Roman" w:hAnsi="Arial Narrow" w:cs="Arial"/>
                <w:b/>
                <w:sz w:val="24"/>
                <w:szCs w:val="24"/>
                <w:lang w:val="ro-RO"/>
              </w:rPr>
              <w:t>Editura ARC</w:t>
            </w:r>
          </w:p>
          <w:p w:rsidR="00E1330E" w:rsidRPr="00EA6092" w:rsidRDefault="00DB58C9" w:rsidP="00CC6C89">
            <w:pPr>
              <w:shd w:val="clear" w:color="auto" w:fill="BDD6EE" w:themeFill="accent1" w:themeFillTint="66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A6092"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Țîcu</w:t>
            </w:r>
            <w:proofErr w:type="spellEnd"/>
            <w:r w:rsidR="00EA6092"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Octavian.</w:t>
            </w:r>
            <w:r w:rsidR="00EA6092" w:rsidRPr="00EA6092">
              <w:rPr>
                <w:rFonts w:ascii="Arial Narrow" w:hAnsi="Arial Narrow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085B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Homo </w:t>
            </w:r>
            <w:proofErr w:type="spellStart"/>
            <w:r w:rsidR="001F085B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Moldovanus</w:t>
            </w:r>
            <w:proofErr w:type="spellEnd"/>
            <w:r w:rsidR="001F085B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085B" w:rsidRPr="00EA609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Sovietic</w:t>
            </w:r>
            <w:proofErr w:type="spellEnd"/>
            <w:r w:rsidR="001F085B"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6092" w:rsidRPr="003005B5" w:rsidRDefault="001F085B" w:rsidP="00D008BE">
            <w:pPr>
              <w:shd w:val="clear" w:color="auto" w:fill="BDD6EE" w:themeFill="accent1" w:themeFillTint="66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spellStart"/>
            <w:r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: </w:t>
            </w:r>
            <w:r w:rsidRPr="00EA6092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Maria Pilchin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17:00 - 18:00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18:00 - 20:00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8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</w:t>
            </w:r>
            <w:r w:rsidRPr="00E230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0 - 20:00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940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Sâmbătă</w:t>
            </w:r>
            <w:proofErr w:type="spellEnd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9408AB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1</w:t>
            </w:r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71C64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>septembrie</w:t>
            </w:r>
            <w:proofErr w:type="spellEnd"/>
            <w:r w:rsidR="009408AB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</w:rPr>
              <w:t xml:space="preserve"> 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0F3A52" w:rsidP="000F3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11</w:t>
            </w:r>
            <w:r w:rsidR="00E1330E"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:00-11:</w:t>
            </w:r>
            <w:r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="00E1330E"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EA6092" w:rsidRDefault="000F3A52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EA6092">
              <w:rPr>
                <w:rFonts w:ascii="Arial Narrow" w:eastAsia="Times New Roman" w:hAnsi="Arial Narrow" w:cs="Arial"/>
                <w:b/>
                <w:sz w:val="24"/>
                <w:szCs w:val="24"/>
              </w:rPr>
              <w:t>Editura PRUT</w:t>
            </w:r>
          </w:p>
          <w:p w:rsidR="000F3A52" w:rsidRDefault="000F3A52" w:rsidP="00D15B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A6092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Adrese</w:t>
            </w:r>
            <w:proofErr w:type="spellEnd"/>
            <w:r w:rsidRPr="00EA6092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A6092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deștepte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Iulian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Filip</w:t>
            </w:r>
          </w:p>
          <w:p w:rsidR="000F3A52" w:rsidRDefault="000F3A52" w:rsidP="00D15B1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Prezintă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Ianoș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Țurcanu</w:t>
            </w:r>
            <w:proofErr w:type="spellEnd"/>
          </w:p>
          <w:p w:rsidR="000F3A52" w:rsidRDefault="00EA6092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EA6092">
              <w:rPr>
                <w:rFonts w:ascii="Arial Narrow" w:eastAsia="Times New Roman" w:hAnsi="Arial Narrow" w:cs="Arial"/>
                <w:b/>
                <w:sz w:val="24"/>
                <w:szCs w:val="24"/>
              </w:rPr>
              <w:t>La stand</w:t>
            </w:r>
          </w:p>
          <w:p w:rsidR="00EA6092" w:rsidRPr="00EA6092" w:rsidRDefault="00EA6092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9408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11:00 - 1</w:t>
            </w:r>
            <w:r w:rsidR="009408AB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1:15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9408AB" w:rsidP="009408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EPIGRAF</w:t>
            </w:r>
          </w:p>
          <w:p w:rsidR="009408AB" w:rsidRPr="003005B5" w:rsidRDefault="009408AB" w:rsidP="009408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>Osadcenco</w:t>
            </w:r>
            <w:proofErr w:type="spellEnd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 xml:space="preserve"> Radu. </w:t>
            </w:r>
            <w:proofErr w:type="spellStart"/>
            <w:r w:rsidRPr="003005B5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Chișinău</w:t>
            </w:r>
            <w:proofErr w:type="spellEnd"/>
            <w:r w:rsidRPr="003005B5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 xml:space="preserve"> 1918. </w:t>
            </w:r>
            <w:proofErr w:type="spellStart"/>
            <w:r w:rsidRPr="003005B5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Ghid</w:t>
            </w:r>
            <w:proofErr w:type="spellEnd"/>
            <w:r w:rsidRPr="003005B5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 xml:space="preserve">-album al </w:t>
            </w:r>
            <w:proofErr w:type="spellStart"/>
            <w:r w:rsidRPr="003005B5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orașului</w:t>
            </w:r>
            <w:proofErr w:type="spellEnd"/>
          </w:p>
          <w:p w:rsidR="009408AB" w:rsidRPr="003005B5" w:rsidRDefault="009408AB" w:rsidP="009408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>Prezentare</w:t>
            </w:r>
            <w:proofErr w:type="spellEnd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 xml:space="preserve">: Radu </w:t>
            </w:r>
            <w:proofErr w:type="spellStart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>Osadcenco</w:t>
            </w:r>
            <w:proofErr w:type="spellEnd"/>
          </w:p>
          <w:p w:rsidR="009408AB" w:rsidRDefault="009408AB" w:rsidP="009408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 xml:space="preserve">Moderator: Oleg </w:t>
            </w:r>
            <w:proofErr w:type="spellStart"/>
            <w:r w:rsidRPr="003005B5">
              <w:rPr>
                <w:rFonts w:ascii="Arial Narrow" w:eastAsia="Times New Roman" w:hAnsi="Arial Narrow" w:cs="Calibri"/>
                <w:sz w:val="24"/>
                <w:szCs w:val="24"/>
              </w:rPr>
              <w:t>Bujor</w:t>
            </w:r>
            <w:proofErr w:type="spellEnd"/>
          </w:p>
          <w:p w:rsidR="00EA6092" w:rsidRPr="003005B5" w:rsidRDefault="00EA6092" w:rsidP="009408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A32B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</w:t>
            </w:r>
            <w:r w:rsidR="00A32B08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1:3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0 - 12:30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Default="00A32B08" w:rsidP="00E133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Editura Junimea - </w:t>
            </w:r>
            <w:proofErr w:type="spellStart"/>
            <w:r>
              <w:rPr>
                <w:b/>
                <w:bCs/>
              </w:rPr>
              <w:t>Amiaza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cărţilor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junimiste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Semnale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editoriale</w:t>
            </w:r>
            <w:proofErr w:type="spellEnd"/>
          </w:p>
          <w:p w:rsidR="00A32B08" w:rsidRPr="00A32B08" w:rsidRDefault="00A32B08" w:rsidP="00A32B08">
            <w:pPr>
              <w:spacing w:after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</w:pP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 xml:space="preserve">Raisa Vieru (pentru semnalarea unui volum al Poetului Grigore Vieru), Adela Novac (studiu Grigore Vieru), Dumitru Crudu şi </w:t>
            </w: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lastRenderedPageBreak/>
              <w:t>Viorica Zaharia (volum Vlad Ioviţă), Ion Ţurcanu,</w:t>
            </w:r>
            <w:r w:rsid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 xml:space="preserve"> </w:t>
            </w: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>Gheorghe Calamanciuc, Ion Hadârcă, acad. Eugen Simion.</w:t>
            </w:r>
          </w:p>
          <w:p w:rsidR="00A32B08" w:rsidRPr="00A32B08" w:rsidRDefault="00A32B08" w:rsidP="00A32B08">
            <w:pPr>
              <w:spacing w:after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</w:pP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 xml:space="preserve">Revista Scriptor nr. 9-10 va fi prezentată de Maria Pilchin.  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 xml:space="preserve">Moderatori: </w:t>
            </w: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>Simona Mo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>dreanu şi Lucian Vasiliu (Iaşi),</w:t>
            </w:r>
          </w:p>
          <w:p w:rsidR="00A32B08" w:rsidRPr="003005B5" w:rsidRDefault="00A32B08" w:rsidP="00A32B08">
            <w:pPr>
              <w:spacing w:after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</w:pPr>
            <w:r w:rsidRPr="00A32B08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  <w:t xml:space="preserve">alături de Leo Butnaru şi Arcadie Suceveanu (Chişinău)  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12:30 - 13:00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3005B5" w:rsidRDefault="00A32B08" w:rsidP="00E00C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R</w:t>
            </w:r>
            <w:r w:rsid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ă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m</w:t>
            </w:r>
            <w:r w:rsidR="00E00C10"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â</w:t>
            </w:r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>ne</w:t>
            </w:r>
            <w:proofErr w:type="spellEnd"/>
            <w:r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  <w:t xml:space="preserve"> liber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13:00-14:00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86355E" w:rsidP="00D15B1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</w:rPr>
              <w:t>RAO</w:t>
            </w:r>
          </w:p>
          <w:p w:rsidR="0086355E" w:rsidRPr="003005B5" w:rsidRDefault="0086355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Bucur</w:t>
            </w:r>
            <w:proofErr w:type="spellEnd"/>
            <w:r w:rsidRPr="003005B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Bogdan.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>Cartea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>aur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>Centenarului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>Marii</w:t>
            </w:r>
            <w:proofErr w:type="spellEnd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92">
              <w:rPr>
                <w:rFonts w:ascii="Arial Narrow" w:eastAsia="Times New Roman" w:hAnsi="Arial Narrow" w:cs="Arial"/>
                <w:b/>
                <w:i/>
                <w:color w:val="000000" w:themeColor="text1"/>
                <w:sz w:val="24"/>
                <w:szCs w:val="24"/>
              </w:rPr>
              <w:t>Uniri</w:t>
            </w:r>
            <w:proofErr w:type="spellEnd"/>
          </w:p>
          <w:p w:rsidR="0086355E" w:rsidRPr="003005B5" w:rsidRDefault="0086355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</w:pPr>
            <w:proofErr w:type="spellStart"/>
            <w:r w:rsidRPr="003005B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Prezentare</w:t>
            </w:r>
            <w:proofErr w:type="spellEnd"/>
            <w:r w:rsidRPr="003005B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 xml:space="preserve"> : Bogdan </w:t>
            </w:r>
            <w:proofErr w:type="spellStart"/>
            <w:r w:rsidRPr="003005B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</w:rPr>
              <w:t>Bucur</w:t>
            </w:r>
            <w:proofErr w:type="spellEnd"/>
          </w:p>
          <w:p w:rsidR="0086355E" w:rsidRPr="003005B5" w:rsidRDefault="0086355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325AF0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14:00-15:3</w:t>
            </w:r>
            <w:r w:rsidR="00E1330E" w:rsidRPr="003005B5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3005B5" w:rsidRDefault="00325AF0" w:rsidP="00D15B1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4"/>
                <w:szCs w:val="24"/>
              </w:rPr>
            </w:pPr>
            <w:r w:rsidRPr="003005B5">
              <w:rPr>
                <w:rFonts w:ascii="Arial Narrow" w:eastAsia="Times New Roman" w:hAnsi="Arial Narrow" w:cs="Times New Roman"/>
                <w:b/>
                <w:color w:val="00B050"/>
                <w:sz w:val="24"/>
                <w:szCs w:val="24"/>
              </w:rPr>
              <w:t>HUMANITAS</w:t>
            </w:r>
          </w:p>
          <w:p w:rsidR="00A3707D" w:rsidRPr="006C7676" w:rsidRDefault="00A3707D" w:rsidP="00A3707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Lansarea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volumului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colectiv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6C767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Vin </w:t>
            </w:r>
            <w:proofErr w:type="spellStart"/>
            <w:r w:rsidRPr="006C767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rușii</w:t>
            </w:r>
            <w:proofErr w:type="spellEnd"/>
            <w:r w:rsidRPr="006C767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!</w:t>
            </w:r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, cu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texte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Vitalie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Ciobanu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Cristian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Diaconescu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Sabina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Fati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Valentin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Naumescu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Ioan </w:t>
            </w:r>
            <w:proofErr w:type="spellStart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Stanomir</w:t>
            </w:r>
            <w:proofErr w:type="spellEnd"/>
            <w:r w:rsidRPr="006C7676">
              <w:rPr>
                <w:rFonts w:ascii="Arial Narrow" w:eastAsia="Times New Roman" w:hAnsi="Arial Narrow" w:cs="Times New Roman"/>
                <w:sz w:val="24"/>
                <w:szCs w:val="24"/>
              </w:rPr>
              <w:t>, Marian Voicu</w:t>
            </w:r>
          </w:p>
          <w:p w:rsidR="00F94B3D" w:rsidRPr="003005B5" w:rsidRDefault="00F94B3D" w:rsidP="00A3707D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F94B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15:</w:t>
            </w:r>
            <w:r w:rsidR="00F94B3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3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0 - 1</w:t>
            </w:r>
            <w:r w:rsidR="00F94B3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7</w:t>
            </w:r>
            <w:r w:rsidRPr="00E71C6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  <w:t>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94B3D" w:rsidRPr="001F085B" w:rsidRDefault="00D008BE" w:rsidP="00F94B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ro-RO"/>
              </w:rPr>
              <w:t>H</w:t>
            </w:r>
            <w:r w:rsidR="00F94B3D" w:rsidRPr="001F085B">
              <w:rPr>
                <w:rFonts w:ascii="Arial Narrow" w:eastAsia="Calibri" w:hAnsi="Arial Narrow" w:cs="Times New Roman"/>
                <w:b/>
                <w:sz w:val="24"/>
                <w:szCs w:val="24"/>
                <w:lang w:val="ro-RO"/>
              </w:rPr>
              <w:t>UMANITAS</w:t>
            </w:r>
          </w:p>
          <w:p w:rsidR="00F94B3D" w:rsidRPr="001F085B" w:rsidRDefault="00F94B3D" w:rsidP="00F94B3D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</w:pPr>
            <w:r w:rsidRPr="001F085B">
              <w:rPr>
                <w:rFonts w:ascii="Arial Narrow" w:eastAsia="Calibri" w:hAnsi="Arial Narrow" w:cs="Times New Roman"/>
                <w:b/>
                <w:sz w:val="24"/>
                <w:szCs w:val="24"/>
                <w:lang w:val="ro-RO"/>
              </w:rPr>
              <w:t xml:space="preserve">     </w:t>
            </w:r>
            <w:r w:rsidRPr="001F085B"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  <w:t xml:space="preserve">Lansare de carte cu sesiune de autografe </w:t>
            </w:r>
            <w:r w:rsidRPr="001F085B">
              <w:rPr>
                <w:rFonts w:ascii="Arial Narrow" w:eastAsia="Calibri" w:hAnsi="Arial Narrow" w:cs="Times New Roman"/>
                <w:b/>
                <w:i/>
                <w:sz w:val="24"/>
                <w:szCs w:val="24"/>
                <w:lang w:val="ro-RO"/>
              </w:rPr>
              <w:t>Matrioska minciunoșilor: Fake news, manipulare, populism</w:t>
            </w:r>
            <w:r w:rsidRPr="001F085B">
              <w:rPr>
                <w:rFonts w:ascii="Arial Narrow" w:eastAsia="Calibri" w:hAnsi="Arial Narrow" w:cs="Times New Roman"/>
                <w:sz w:val="24"/>
                <w:szCs w:val="24"/>
                <w:lang w:val="ro-RO"/>
              </w:rPr>
              <w:t>, de Marian Voicu</w:t>
            </w:r>
          </w:p>
          <w:p w:rsidR="00E1330E" w:rsidRPr="003005B5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41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417CCC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1</w:t>
            </w:r>
            <w:r w:rsidR="00417CCC" w:rsidRPr="00417CCC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7</w:t>
            </w:r>
            <w:r w:rsidRPr="00417CCC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:00 - 18:00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1330E" w:rsidRPr="00A70DA7" w:rsidRDefault="00843B27" w:rsidP="00D15B17">
            <w:pPr>
              <w:spacing w:after="0" w:line="240" w:lineRule="auto"/>
              <w:rPr>
                <w:rFonts w:ascii="Arial Narrow" w:hAnsi="Arial Narrow" w:cs="Arial"/>
                <w:b/>
                <w:caps/>
                <w:color w:val="00B050"/>
                <w:sz w:val="24"/>
                <w:szCs w:val="24"/>
                <w:shd w:val="clear" w:color="auto" w:fill="FFFFFF"/>
              </w:rPr>
            </w:pPr>
            <w:r w:rsidRPr="00A70DA7">
              <w:rPr>
                <w:rFonts w:ascii="Arial Narrow" w:hAnsi="Arial Narrow" w:cs="Arial"/>
                <w:b/>
                <w:caps/>
                <w:color w:val="00B050"/>
                <w:sz w:val="24"/>
                <w:szCs w:val="24"/>
                <w:shd w:val="clear" w:color="auto" w:fill="FFFFFF"/>
              </w:rPr>
              <w:t>BookStore (Editura PRUT)</w:t>
            </w:r>
          </w:p>
          <w:p w:rsidR="00843B27" w:rsidRPr="00A70DA7" w:rsidRDefault="00EA6092" w:rsidP="00D15B17">
            <w:pPr>
              <w:spacing w:after="0" w:line="240" w:lineRule="auto"/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A70DA7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uzun</w:t>
            </w:r>
            <w:proofErr w:type="spellEnd"/>
            <w:r w:rsidRPr="00A70DA7">
              <w:rPr>
                <w:rFonts w:ascii="Arial Narrow" w:hAnsi="Arial Narrow" w:cs="Arial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A70DA7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Igor.</w:t>
            </w:r>
            <w:r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3B27" w:rsidRPr="00A70DA7">
              <w:rPr>
                <w:rFonts w:ascii="Arial Narrow" w:hAnsi="Arial Narrow" w:cs="Arial"/>
                <w:b/>
                <w:i/>
                <w:color w:val="00B050"/>
                <w:sz w:val="24"/>
                <w:szCs w:val="24"/>
                <w:shd w:val="clear" w:color="auto" w:fill="FFFFFF"/>
              </w:rPr>
              <w:t>Vinil</w:t>
            </w:r>
            <w:proofErr w:type="spellEnd"/>
            <w:r w:rsidR="00843B27" w:rsidRPr="00A70DA7">
              <w:rPr>
                <w:rFonts w:ascii="Arial Narrow" w:hAnsi="Arial Narrow" w:cs="Arial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Collection</w:t>
            </w:r>
          </w:p>
          <w:p w:rsidR="00843B27" w:rsidRDefault="00843B27" w:rsidP="00D15B17">
            <w:pPr>
              <w:spacing w:after="0" w:line="240" w:lineRule="auto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  <w:proofErr w:type="spellStart"/>
            <w:r w:rsidRPr="00A70DA7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Prezentarea</w:t>
            </w:r>
            <w:proofErr w:type="spellEnd"/>
            <w:r w:rsidRPr="00A70DA7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de </w:t>
            </w:r>
            <w:r w:rsidRPr="00A70DA7">
              <w:rPr>
                <w:rFonts w:ascii="Arial Narrow" w:hAnsi="Arial Narrow" w:cs="Arial"/>
                <w:color w:val="00B050"/>
                <w:sz w:val="24"/>
                <w:szCs w:val="24"/>
              </w:rPr>
              <w:t>Igor GUZUN</w:t>
            </w:r>
          </w:p>
          <w:p w:rsidR="00EA6092" w:rsidRPr="00E71C64" w:rsidRDefault="00EA6092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ro-RO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0F3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  <w:r w:rsidRPr="00DB58C9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1</w:t>
            </w:r>
            <w:r w:rsid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8</w:t>
            </w:r>
            <w:r w:rsidRPr="00DB58C9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:00 - 1</w:t>
            </w:r>
            <w:r w:rsid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9</w:t>
            </w:r>
            <w:r w:rsidRPr="00DB58C9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58C9" w:rsidRPr="00DB58C9" w:rsidRDefault="00DB58C9" w:rsidP="00D15B17">
            <w:pPr>
              <w:spacing w:after="0" w:line="240" w:lineRule="auto"/>
              <w:rPr>
                <w:rFonts w:ascii="Arial Narrow" w:hAnsi="Arial Narrow" w:cs="Arial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DB58C9">
              <w:rPr>
                <w:rFonts w:ascii="Arial Narrow" w:hAnsi="Arial Narrow" w:cs="Arial"/>
                <w:b/>
                <w:color w:val="00B050"/>
                <w:sz w:val="24"/>
                <w:szCs w:val="24"/>
                <w:shd w:val="clear" w:color="auto" w:fill="FFFFFF"/>
              </w:rPr>
              <w:t>EDITURA ARC</w:t>
            </w:r>
          </w:p>
          <w:p w:rsidR="00E1330E" w:rsidRPr="00DB58C9" w:rsidRDefault="000449AF" w:rsidP="00D15B17">
            <w:pPr>
              <w:spacing w:after="0" w:line="240" w:lineRule="auto"/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Martin,</w:t>
            </w:r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Mircea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"George </w:t>
            </w:r>
            <w:proofErr w:type="spellStart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Călinescu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complexele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literaturii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române</w:t>
            </w:r>
            <w:proofErr w:type="spellEnd"/>
            <w:r w:rsidR="00DB58C9"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"</w:t>
            </w:r>
          </w:p>
          <w:p w:rsidR="00DB58C9" w:rsidRPr="00E71C64" w:rsidRDefault="00DB58C9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proofErr w:type="spellStart"/>
            <w:r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Prezintă</w:t>
            </w:r>
            <w:proofErr w:type="spellEnd"/>
            <w:r w:rsidRPr="00DB58C9">
              <w:rPr>
                <w:rFonts w:ascii="Arial Narrow" w:hAnsi="Arial Narrow" w:cs="Arial"/>
                <w:color w:val="00B050"/>
                <w:sz w:val="24"/>
                <w:szCs w:val="24"/>
                <w:shd w:val="clear" w:color="auto" w:fill="FFFFFF"/>
              </w:rPr>
              <w:t>: Maria Pilchin</w:t>
            </w: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0F3A52" w:rsidRDefault="00E1330E" w:rsidP="000F3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  <w:r w:rsidRP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1</w:t>
            </w:r>
            <w:r w:rsid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9</w:t>
            </w:r>
            <w:r w:rsidRP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 xml:space="preserve">:00 - </w:t>
            </w:r>
            <w:r w:rsid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20</w:t>
            </w:r>
            <w:r w:rsidRP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:00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0F3A52" w:rsidRDefault="000F3A52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  <w:r w:rsidRPr="000F3A52"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  <w:t>EDITURA PRUT</w:t>
            </w:r>
          </w:p>
          <w:p w:rsidR="000F3A52" w:rsidRDefault="000F3A52" w:rsidP="00D15B17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 w:rsidRPr="000F3A52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Ultimul</w:t>
            </w:r>
            <w:proofErr w:type="spellEnd"/>
            <w:r w:rsidRPr="000F3A52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A52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profet</w:t>
            </w:r>
            <w:proofErr w:type="spellEnd"/>
            <w:r w:rsidRPr="000F3A52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A52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adevărat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 xml:space="preserve">, de Val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Butnaru</w:t>
            </w:r>
            <w:proofErr w:type="spellEnd"/>
          </w:p>
          <w:p w:rsidR="000F3A52" w:rsidRDefault="000F3A52" w:rsidP="00D15B17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Prezintă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: Marian Voicu</w:t>
            </w:r>
          </w:p>
          <w:p w:rsidR="000449AF" w:rsidRPr="000F3A52" w:rsidRDefault="000449AF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4"/>
                <w:szCs w:val="24"/>
              </w:rPr>
            </w:pPr>
          </w:p>
        </w:tc>
      </w:tr>
      <w:tr w:rsidR="00E1330E" w:rsidRPr="00E71C64" w:rsidTr="00E00C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330E" w:rsidRPr="00E71C64" w:rsidRDefault="00E1330E" w:rsidP="00D15B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330E" w:rsidRPr="00E71C64" w:rsidRDefault="00E1330E" w:rsidP="00D15B17">
            <w:pPr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</w:tbl>
    <w:p w:rsidR="00E1330E" w:rsidRPr="00E71C64" w:rsidRDefault="00E1330E" w:rsidP="00E1330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E71C64">
        <w:rPr>
          <w:rFonts w:ascii="Arial Narrow" w:eastAsia="Times New Roman" w:hAnsi="Arial Narrow" w:cs="Arial"/>
          <w:color w:val="222222"/>
          <w:sz w:val="24"/>
          <w:szCs w:val="24"/>
        </w:rPr>
        <w:lastRenderedPageBreak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7"/>
        <w:gridCol w:w="1263"/>
        <w:gridCol w:w="6186"/>
      </w:tblGrid>
      <w:tr w:rsidR="00E1330E" w:rsidTr="00D15B17">
        <w:tc>
          <w:tcPr>
            <w:tcW w:w="5637" w:type="dxa"/>
            <w:vMerge w:val="restart"/>
            <w:shd w:val="clear" w:color="auto" w:fill="00FFFF"/>
          </w:tcPr>
          <w:p w:rsidR="00E1330E" w:rsidRDefault="00E1330E" w:rsidP="00D15B17">
            <w:pPr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  <w:p w:rsidR="00E1330E" w:rsidRDefault="00E1330E" w:rsidP="00D15B17">
            <w:pPr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  <w:p w:rsidR="00E1330E" w:rsidRDefault="00E1330E" w:rsidP="009408AB">
            <w:pPr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proofErr w:type="spellStart"/>
            <w:r w:rsidRPr="00C96144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Duminica</w:t>
            </w:r>
            <w:proofErr w:type="spellEnd"/>
            <w:r w:rsidRPr="00C96144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 xml:space="preserve">, </w:t>
            </w:r>
            <w:r w:rsidR="009408AB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2</w:t>
            </w:r>
            <w:r w:rsidRPr="00C96144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96144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septembrie</w:t>
            </w:r>
            <w:proofErr w:type="spellEnd"/>
            <w:r w:rsidR="009408AB"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 xml:space="preserve"> 2018</w:t>
            </w:r>
          </w:p>
        </w:tc>
        <w:tc>
          <w:tcPr>
            <w:tcW w:w="1275" w:type="dxa"/>
            <w:shd w:val="clear" w:color="auto" w:fill="00FFFF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6310" w:type="dxa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Tr="00D15B17">
        <w:tc>
          <w:tcPr>
            <w:tcW w:w="5637" w:type="dxa"/>
            <w:vMerge/>
            <w:shd w:val="clear" w:color="auto" w:fill="00FFFF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FFFF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  <w:t>13.00</w:t>
            </w:r>
          </w:p>
        </w:tc>
        <w:tc>
          <w:tcPr>
            <w:tcW w:w="6310" w:type="dxa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  <w:tr w:rsidR="00E1330E" w:rsidTr="00D15B17">
        <w:tc>
          <w:tcPr>
            <w:tcW w:w="5637" w:type="dxa"/>
            <w:vMerge/>
            <w:shd w:val="clear" w:color="auto" w:fill="00FFFF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FFFF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6310" w:type="dxa"/>
          </w:tcPr>
          <w:p w:rsidR="00E1330E" w:rsidRDefault="00E1330E" w:rsidP="00D15B1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</w:rPr>
            </w:pPr>
          </w:p>
        </w:tc>
      </w:tr>
    </w:tbl>
    <w:p w:rsidR="00E1330E" w:rsidRPr="00E71C64" w:rsidRDefault="00E1330E" w:rsidP="00E1330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E1330E" w:rsidRPr="00E71C64" w:rsidRDefault="00E1330E" w:rsidP="00E1330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E71C64">
        <w:rPr>
          <w:rFonts w:ascii="Arial Narrow" w:eastAsia="Times New Roman" w:hAnsi="Arial Narrow" w:cs="Arial"/>
          <w:color w:val="222222"/>
          <w:sz w:val="24"/>
          <w:szCs w:val="24"/>
        </w:rPr>
        <w:t> </w:t>
      </w:r>
    </w:p>
    <w:p w:rsidR="00E00C10" w:rsidRDefault="00E00C10">
      <w:pPr>
        <w:rPr>
          <w:rFonts w:ascii="Arial Narrow" w:hAnsi="Arial Narrow"/>
          <w:sz w:val="24"/>
          <w:szCs w:val="24"/>
        </w:rPr>
      </w:pPr>
    </w:p>
    <w:p w:rsidR="00E1330E" w:rsidRPr="00D008BE" w:rsidRDefault="00E00C10" w:rsidP="00E1330E">
      <w:pPr>
        <w:rPr>
          <w:rFonts w:ascii="Arial Narrow" w:hAnsi="Arial Narrow"/>
          <w:b/>
          <w:color w:val="FF0000"/>
          <w:sz w:val="32"/>
          <w:szCs w:val="32"/>
        </w:rPr>
      </w:pPr>
      <w:r w:rsidRPr="00D008BE">
        <w:rPr>
          <w:rFonts w:ascii="Arial Narrow" w:hAnsi="Arial Narrow"/>
          <w:b/>
          <w:color w:val="FF0000"/>
          <w:sz w:val="32"/>
          <w:szCs w:val="32"/>
        </w:rPr>
        <w:t>ELIMINATE</w:t>
      </w:r>
    </w:p>
    <w:p w:rsidR="00E00C10" w:rsidRDefault="00E00C10" w:rsidP="00E00C10"/>
    <w:p w:rsidR="00D008BE" w:rsidRPr="00D008BE" w:rsidRDefault="00E00C10" w:rsidP="00E00C10">
      <w:pPr>
        <w:rPr>
          <w:b/>
        </w:rPr>
      </w:pPr>
      <w:proofErr w:type="spellStart"/>
      <w:r w:rsidRPr="00D008BE">
        <w:rPr>
          <w:b/>
        </w:rPr>
        <w:t>Sâmbătă</w:t>
      </w:r>
      <w:proofErr w:type="spellEnd"/>
      <w:r w:rsidRPr="00D008BE">
        <w:rPr>
          <w:b/>
        </w:rPr>
        <w:t xml:space="preserve">, 1 </w:t>
      </w:r>
      <w:proofErr w:type="spellStart"/>
      <w:r w:rsidRPr="00D008BE">
        <w:rPr>
          <w:b/>
        </w:rPr>
        <w:t>septembrie</w:t>
      </w:r>
      <w:proofErr w:type="spellEnd"/>
      <w:r w:rsidRPr="00D008BE">
        <w:rPr>
          <w:b/>
        </w:rPr>
        <w:t xml:space="preserve">, </w:t>
      </w:r>
    </w:p>
    <w:p w:rsidR="00D008BE" w:rsidRDefault="00E00C10" w:rsidP="00E00C10">
      <w:r w:rsidRPr="00D008BE">
        <w:rPr>
          <w:b/>
        </w:rPr>
        <w:t>11:15 - 12:00</w:t>
      </w:r>
    </w:p>
    <w:p w:rsidR="00E00C10" w:rsidRPr="00CA6A21" w:rsidRDefault="00E00C10" w:rsidP="00E00C10">
      <w:pPr>
        <w:rPr>
          <w:b/>
          <w:color w:val="FF0000"/>
        </w:rPr>
      </w:pPr>
      <w:r w:rsidRPr="00CA6A21">
        <w:rPr>
          <w:b/>
          <w:color w:val="FF0000"/>
        </w:rPr>
        <w:t>EPIGRAF</w:t>
      </w:r>
    </w:p>
    <w:p w:rsidR="00E00C10" w:rsidRDefault="00E00C10" w:rsidP="00E00C10">
      <w:proofErr w:type="spellStart"/>
      <w:r>
        <w:t>Grossu</w:t>
      </w:r>
      <w:proofErr w:type="spellEnd"/>
      <w:r>
        <w:t xml:space="preserve"> Silvia. </w:t>
      </w:r>
      <w:proofErr w:type="spellStart"/>
      <w:r>
        <w:t>Mitropolitul</w:t>
      </w:r>
      <w:proofErr w:type="spellEnd"/>
      <w:r>
        <w:t xml:space="preserve"> </w:t>
      </w:r>
      <w:proofErr w:type="spellStart"/>
      <w:r>
        <w:t>Gurie</w:t>
      </w:r>
      <w:proofErr w:type="spellEnd"/>
      <w:r>
        <w:t xml:space="preserve">: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mea.Denunțarea</w:t>
      </w:r>
      <w:proofErr w:type="spellEnd"/>
      <w:r>
        <w:t xml:space="preserve"> </w:t>
      </w:r>
      <w:proofErr w:type="spellStart"/>
      <w:r>
        <w:t>complotului</w:t>
      </w:r>
      <w:proofErr w:type="spellEnd"/>
      <w:r>
        <w:t xml:space="preserve"> </w:t>
      </w:r>
      <w:proofErr w:type="spellStart"/>
      <w:r>
        <w:t>apocaiiptic</w:t>
      </w:r>
      <w:proofErr w:type="spellEnd"/>
    </w:p>
    <w:p w:rsidR="00E00C10" w:rsidRDefault="00E00C10" w:rsidP="00E00C10">
      <w:proofErr w:type="spellStart"/>
      <w:r>
        <w:t>Prezentare</w:t>
      </w:r>
      <w:proofErr w:type="spellEnd"/>
      <w:r>
        <w:t xml:space="preserve">: Silvia </w:t>
      </w:r>
      <w:proofErr w:type="spellStart"/>
      <w:r>
        <w:t>Grossu</w:t>
      </w:r>
      <w:proofErr w:type="spellEnd"/>
    </w:p>
    <w:p w:rsidR="009C43F9" w:rsidRDefault="00E00C10" w:rsidP="00E00C10">
      <w:r>
        <w:t xml:space="preserve">Moderator: Oleg </w:t>
      </w:r>
      <w:proofErr w:type="spellStart"/>
      <w:r>
        <w:t>Bujor</w:t>
      </w:r>
      <w:proofErr w:type="spellEnd"/>
    </w:p>
    <w:p w:rsidR="00E00C10" w:rsidRDefault="00E00C10" w:rsidP="00E00C10"/>
    <w:p w:rsidR="00D008BE" w:rsidRPr="00D008BE" w:rsidRDefault="00D008BE" w:rsidP="00E00C10">
      <w:pPr>
        <w:rPr>
          <w:b/>
        </w:rPr>
      </w:pPr>
      <w:proofErr w:type="spellStart"/>
      <w:r w:rsidRPr="00D008BE">
        <w:rPr>
          <w:b/>
        </w:rPr>
        <w:t>Sâmbătă</w:t>
      </w:r>
      <w:proofErr w:type="spellEnd"/>
      <w:r w:rsidRPr="00D008BE">
        <w:rPr>
          <w:b/>
        </w:rPr>
        <w:t xml:space="preserve">, 1 </w:t>
      </w:r>
      <w:proofErr w:type="spellStart"/>
      <w:r w:rsidRPr="00D008BE">
        <w:rPr>
          <w:b/>
        </w:rPr>
        <w:t>septembrie</w:t>
      </w:r>
      <w:proofErr w:type="spellEnd"/>
    </w:p>
    <w:p w:rsidR="00D008BE" w:rsidRPr="00D008BE" w:rsidRDefault="00D008BE" w:rsidP="00E00C10">
      <w:pPr>
        <w:rPr>
          <w:b/>
        </w:rPr>
      </w:pPr>
      <w:r w:rsidRPr="00D008BE">
        <w:rPr>
          <w:b/>
        </w:rPr>
        <w:t>15:00-16:00</w:t>
      </w:r>
    </w:p>
    <w:p w:rsidR="00D008BE" w:rsidRPr="00CA6A21" w:rsidRDefault="00D008BE" w:rsidP="00D008BE">
      <w:pPr>
        <w:spacing w:after="0" w:line="240" w:lineRule="auto"/>
        <w:rPr>
          <w:rFonts w:ascii="Arial Narrow" w:hAnsi="Arial Narrow" w:cs="Arial"/>
          <w:b/>
          <w:caps/>
          <w:color w:val="FF0000"/>
          <w:sz w:val="24"/>
          <w:szCs w:val="24"/>
          <w:shd w:val="clear" w:color="auto" w:fill="FFFFFF"/>
        </w:rPr>
      </w:pPr>
      <w:r w:rsidRPr="00CA6A21">
        <w:rPr>
          <w:rFonts w:ascii="Arial Narrow" w:hAnsi="Arial Narrow" w:cs="Arial"/>
          <w:b/>
          <w:caps/>
          <w:color w:val="FF0000"/>
          <w:sz w:val="24"/>
          <w:szCs w:val="24"/>
          <w:shd w:val="clear" w:color="auto" w:fill="FFFFFF"/>
        </w:rPr>
        <w:t>Uniunea Internaţională a Oamenilor de Creaţie</w:t>
      </w: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Verejanu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Renata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Trilogiei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Geniul</w:t>
      </w:r>
      <w:proofErr w:type="spellEnd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invizibil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cartea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I,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romanul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Asasinul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Ratat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" </w:t>
      </w:r>
    </w:p>
    <w:p w:rsidR="00D008BE" w:rsidRPr="002B599B" w:rsidRDefault="00D008BE" w:rsidP="00D008BE">
      <w:pPr>
        <w:spacing w:after="0" w:line="276" w:lineRule="auto"/>
        <w:rPr>
          <w:rFonts w:ascii="Arial Narrow" w:eastAsia="Calibri" w:hAnsi="Arial Narrow" w:cs="Times New Roman"/>
          <w:color w:val="FF0000"/>
          <w:sz w:val="24"/>
          <w:szCs w:val="24"/>
          <w:lang w:val="ro-RO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Prezint</w:t>
      </w:r>
      <w:bookmarkStart w:id="0" w:name="_GoBack"/>
      <w:bookmarkEnd w:id="0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ă</w:t>
      </w:r>
      <w:proofErr w:type="gram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:Tudor</w:t>
      </w:r>
      <w:proofErr w:type="spellEnd"/>
      <w:proofErr w:type="gram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Palladi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Ch.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şi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Geta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STAN, Piatra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Neamţ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 România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eastAsia="Calibri" w:hAnsi="Arial Narrow" w:cs="Times New Roman"/>
          <w:b/>
          <w:sz w:val="24"/>
          <w:szCs w:val="24"/>
          <w:lang w:val="ro-RO"/>
        </w:rPr>
        <w:t xml:space="preserve">     </w:t>
      </w:r>
      <w:r w:rsidRPr="000E281A">
        <w:rPr>
          <w:rFonts w:ascii="Arial Narrow" w:eastAsia="Calibri" w:hAnsi="Arial Narrow" w:cs="Times New Roman"/>
          <w:b/>
          <w:sz w:val="24"/>
          <w:szCs w:val="24"/>
          <w:lang w:val="ro-RO"/>
        </w:rPr>
        <w:t>(SIE Moldexpo, Pavilionul Central)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</w:pPr>
      <w:r w:rsidRPr="002B599B"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  <w:t>Uniunea Internaţională a Oamenilor de Creaţie</w:t>
      </w: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Poetul</w:t>
      </w:r>
      <w:proofErr w:type="spellEnd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Dintre</w:t>
      </w:r>
      <w:proofErr w:type="spellEnd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Milenii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ediţia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 III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Renata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Verejanu</w:t>
      </w:r>
      <w:proofErr w:type="spellEnd"/>
    </w:p>
    <w:p w:rsidR="00D008BE" w:rsidRPr="00A91F84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Prezintă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: Romeo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Tarhon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Bucureşti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eastAsia="Calibri" w:hAnsi="Arial Narrow" w:cs="Times New Roman"/>
          <w:b/>
          <w:sz w:val="24"/>
          <w:szCs w:val="24"/>
          <w:lang w:val="ro-RO"/>
        </w:rPr>
        <w:t xml:space="preserve">     </w:t>
      </w:r>
      <w:r w:rsidRPr="000E281A">
        <w:rPr>
          <w:rFonts w:ascii="Arial Narrow" w:eastAsia="Calibri" w:hAnsi="Arial Narrow" w:cs="Times New Roman"/>
          <w:b/>
          <w:sz w:val="24"/>
          <w:szCs w:val="24"/>
          <w:lang w:val="ro-RO"/>
        </w:rPr>
        <w:t>(SIE Moldexpo, Pavilionul Central)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</w:pPr>
      <w:r w:rsidRPr="002B599B"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  <w:t>Uniunea Internaţională a Oamenilor de Creaţie</w:t>
      </w: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Verejanu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Renata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Lansarea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volumului</w:t>
      </w:r>
      <w:proofErr w:type="spellEnd"/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"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Evenimentele</w:t>
      </w:r>
      <w:proofErr w:type="spellEnd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 xml:space="preserve"> care m-au </w:t>
      </w:r>
      <w:proofErr w:type="spell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marcat</w:t>
      </w:r>
      <w:proofErr w:type="spellEnd"/>
      <w:proofErr w:type="gramStart"/>
      <w:r w:rsidRPr="002B599B">
        <w:rPr>
          <w:rFonts w:ascii="Arial Narrow" w:hAnsi="Arial Narrow" w:cs="Arial"/>
          <w:b/>
          <w:i/>
          <w:color w:val="000000"/>
          <w:sz w:val="24"/>
          <w:szCs w:val="24"/>
          <w:shd w:val="clear" w:color="auto" w:fill="FFFFFF"/>
        </w:rPr>
        <w:t>"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Prezintă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George Alexander, România</w:t>
      </w:r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eastAsia="Calibri" w:hAnsi="Arial Narrow" w:cs="Times New Roman"/>
          <w:b/>
          <w:sz w:val="24"/>
          <w:szCs w:val="24"/>
          <w:lang w:val="ro-RO"/>
        </w:rPr>
        <w:t xml:space="preserve">     </w:t>
      </w:r>
      <w:r w:rsidRPr="000E281A">
        <w:rPr>
          <w:rFonts w:ascii="Arial Narrow" w:eastAsia="Calibri" w:hAnsi="Arial Narrow" w:cs="Times New Roman"/>
          <w:b/>
          <w:sz w:val="24"/>
          <w:szCs w:val="24"/>
          <w:lang w:val="ro-RO"/>
        </w:rPr>
        <w:t>(SIE Moldexpo, Pavilionul Central)</w:t>
      </w: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</w:pPr>
      <w:r w:rsidRPr="002B599B">
        <w:rPr>
          <w:rFonts w:ascii="Arial Narrow" w:hAnsi="Arial Narrow" w:cs="Arial"/>
          <w:b/>
          <w:caps/>
          <w:color w:val="00B050"/>
          <w:sz w:val="24"/>
          <w:szCs w:val="24"/>
          <w:shd w:val="clear" w:color="auto" w:fill="FFFFFF"/>
        </w:rPr>
        <w:t>Uniunea Internaţională a Oamenilor de Creaţie</w:t>
      </w:r>
    </w:p>
    <w:p w:rsidR="00D008BE" w:rsidRPr="002B599B" w:rsidRDefault="00D008BE" w:rsidP="00D008BE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Tarhon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Romeo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A609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ROMEEA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</w:t>
      </w:r>
    </w:p>
    <w:p w:rsidR="00D008BE" w:rsidRPr="003660E4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Prezintă</w:t>
      </w:r>
      <w:proofErr w:type="spellEnd"/>
      <w:r w:rsidRPr="002B599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Daniel VEREJANU,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cercetător</w:t>
      </w:r>
      <w:proofErr w:type="spellEnd"/>
    </w:p>
    <w:p w:rsidR="00D008BE" w:rsidRDefault="00D008BE" w:rsidP="00D008BE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  <w:lang w:val="ro-RO"/>
        </w:rPr>
      </w:pPr>
      <w:r>
        <w:rPr>
          <w:rFonts w:ascii="Arial Narrow" w:eastAsia="Calibri" w:hAnsi="Arial Narrow" w:cs="Times New Roman"/>
          <w:b/>
          <w:sz w:val="24"/>
          <w:szCs w:val="24"/>
          <w:lang w:val="ro-RO"/>
        </w:rPr>
        <w:t xml:space="preserve">     </w:t>
      </w:r>
      <w:r w:rsidRPr="000E281A">
        <w:rPr>
          <w:rFonts w:ascii="Arial Narrow" w:eastAsia="Calibri" w:hAnsi="Arial Narrow" w:cs="Times New Roman"/>
          <w:b/>
          <w:sz w:val="24"/>
          <w:szCs w:val="24"/>
          <w:lang w:val="ro-RO"/>
        </w:rPr>
        <w:t>(SIE Moldexpo, Pavilionul Central)</w:t>
      </w:r>
    </w:p>
    <w:sectPr w:rsidR="00D008BE" w:rsidSect="00E71C6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AE8"/>
    <w:multiLevelType w:val="hybridMultilevel"/>
    <w:tmpl w:val="3C5A94E2"/>
    <w:lvl w:ilvl="0" w:tplc="01267B36"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B314A1A"/>
    <w:multiLevelType w:val="hybridMultilevel"/>
    <w:tmpl w:val="311C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A"/>
    <w:rsid w:val="000449AF"/>
    <w:rsid w:val="000F3A52"/>
    <w:rsid w:val="001F085B"/>
    <w:rsid w:val="003005B5"/>
    <w:rsid w:val="00325AF0"/>
    <w:rsid w:val="00417CCC"/>
    <w:rsid w:val="00440670"/>
    <w:rsid w:val="006B35D2"/>
    <w:rsid w:val="006C7676"/>
    <w:rsid w:val="00774EE2"/>
    <w:rsid w:val="007C501B"/>
    <w:rsid w:val="007D4074"/>
    <w:rsid w:val="00843B27"/>
    <w:rsid w:val="0086355E"/>
    <w:rsid w:val="00863F2A"/>
    <w:rsid w:val="009408AB"/>
    <w:rsid w:val="00990D41"/>
    <w:rsid w:val="009C43F9"/>
    <w:rsid w:val="009F3817"/>
    <w:rsid w:val="00A32B08"/>
    <w:rsid w:val="00A3707D"/>
    <w:rsid w:val="00A70DA7"/>
    <w:rsid w:val="00A91F84"/>
    <w:rsid w:val="00AB7C09"/>
    <w:rsid w:val="00CA6A21"/>
    <w:rsid w:val="00CC6C89"/>
    <w:rsid w:val="00D008BE"/>
    <w:rsid w:val="00DB58C9"/>
    <w:rsid w:val="00DE337F"/>
    <w:rsid w:val="00E00C10"/>
    <w:rsid w:val="00E1330E"/>
    <w:rsid w:val="00EA6092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432F-CAD8-47B8-A0E4-1F3F031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3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E1330E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table" w:styleId="TableGrid">
    <w:name w:val="Table Grid"/>
    <w:basedOn w:val="TableNormal"/>
    <w:uiPriority w:val="59"/>
    <w:rsid w:val="00E1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738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BNRM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Tostogan</dc:creator>
  <cp:keywords/>
  <dc:description/>
  <cp:lastModifiedBy>Adrian Baciu</cp:lastModifiedBy>
  <cp:revision>13</cp:revision>
  <dcterms:created xsi:type="dcterms:W3CDTF">2018-07-23T06:31:00Z</dcterms:created>
  <dcterms:modified xsi:type="dcterms:W3CDTF">2018-08-14T09:41:00Z</dcterms:modified>
</cp:coreProperties>
</file>